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E40F" w14:textId="66EF0D49" w:rsidR="007C4370" w:rsidRDefault="008B2F6E">
      <w:pPr>
        <w:rPr>
          <w:sz w:val="24"/>
          <w:szCs w:val="24"/>
        </w:rPr>
      </w:pPr>
      <w:r w:rsidRPr="008B2F6E">
        <w:rPr>
          <w:sz w:val="24"/>
          <w:szCs w:val="24"/>
        </w:rPr>
        <w:t>OŠ „Stjepan Radić“, Božjakovina</w:t>
      </w:r>
    </w:p>
    <w:p w14:paraId="7BDD9749" w14:textId="483A6584" w:rsidR="008B2F6E" w:rsidRDefault="008B2F6E">
      <w:pPr>
        <w:rPr>
          <w:sz w:val="24"/>
          <w:szCs w:val="24"/>
        </w:rPr>
      </w:pPr>
      <w:r>
        <w:rPr>
          <w:sz w:val="24"/>
          <w:szCs w:val="24"/>
        </w:rPr>
        <w:t>Predmet: Biologija</w:t>
      </w:r>
    </w:p>
    <w:p w14:paraId="03554E86" w14:textId="5F009E1C" w:rsidR="008B2F6E" w:rsidRPr="008B2F6E" w:rsidRDefault="008B2F6E">
      <w:pPr>
        <w:rPr>
          <w:sz w:val="24"/>
          <w:szCs w:val="24"/>
        </w:rPr>
      </w:pPr>
      <w:r>
        <w:rPr>
          <w:sz w:val="24"/>
          <w:szCs w:val="24"/>
        </w:rPr>
        <w:t>Profesorica: Ivana Skočić</w:t>
      </w:r>
    </w:p>
    <w:p w14:paraId="71FB37BD" w14:textId="4D964C10" w:rsidR="008B2F6E" w:rsidRDefault="008B2F6E"/>
    <w:p w14:paraId="19F0EC23" w14:textId="4A9FCAE3" w:rsidR="008B2F6E" w:rsidRDefault="008B2F6E"/>
    <w:p w14:paraId="6F374DF0" w14:textId="37B5EA79" w:rsidR="008B2F6E" w:rsidRDefault="008B2F6E"/>
    <w:p w14:paraId="58F0E837" w14:textId="2D097207" w:rsidR="008B2F6E" w:rsidRDefault="008B2F6E"/>
    <w:p w14:paraId="5E684D88" w14:textId="62735630" w:rsidR="008B2F6E" w:rsidRDefault="008B2F6E"/>
    <w:p w14:paraId="7DBE4BF8" w14:textId="087575D0" w:rsidR="008B2F6E" w:rsidRDefault="008B2F6E"/>
    <w:p w14:paraId="1D3564D6" w14:textId="246A2908" w:rsidR="008B2F6E" w:rsidRDefault="008B2F6E"/>
    <w:p w14:paraId="17B4CFBB" w14:textId="0E91F8C7" w:rsidR="008B2F6E" w:rsidRDefault="008B2F6E"/>
    <w:p w14:paraId="1101947B" w14:textId="04A9F047" w:rsidR="008B2F6E" w:rsidRDefault="008B2F6E"/>
    <w:p w14:paraId="0673931C" w14:textId="1ADF5F4F" w:rsidR="008B2F6E" w:rsidRDefault="008B2F6E"/>
    <w:p w14:paraId="64ADC655" w14:textId="799E94AD" w:rsidR="008B2F6E" w:rsidRDefault="008B2F6E"/>
    <w:p w14:paraId="53BA9CF8" w14:textId="3924B421" w:rsidR="008B2F6E" w:rsidRDefault="008B2F6E"/>
    <w:p w14:paraId="501F2E41" w14:textId="14646499" w:rsidR="008B2F6E" w:rsidRDefault="002F2E42" w:rsidP="008B2F6E">
      <w:pPr>
        <w:jc w:val="center"/>
        <w:rPr>
          <w:sz w:val="44"/>
          <w:szCs w:val="44"/>
        </w:rPr>
      </w:pPr>
      <w:r>
        <w:rPr>
          <w:sz w:val="44"/>
          <w:szCs w:val="44"/>
        </w:rPr>
        <w:t>ŠTO OTISCI SKRIVAJU?</w:t>
      </w:r>
    </w:p>
    <w:p w14:paraId="67DD9B1A" w14:textId="3B94279C" w:rsidR="008B2F6E" w:rsidRDefault="008B2F6E" w:rsidP="008B2F6E">
      <w:pPr>
        <w:rPr>
          <w:sz w:val="44"/>
          <w:szCs w:val="44"/>
        </w:rPr>
      </w:pPr>
    </w:p>
    <w:p w14:paraId="3DC06C7B" w14:textId="1A0E783D" w:rsidR="008B2F6E" w:rsidRDefault="008B2F6E" w:rsidP="008B2F6E">
      <w:pPr>
        <w:rPr>
          <w:sz w:val="44"/>
          <w:szCs w:val="44"/>
        </w:rPr>
      </w:pPr>
    </w:p>
    <w:p w14:paraId="38276F90" w14:textId="5BEFB204" w:rsidR="008B2F6E" w:rsidRDefault="008B2F6E" w:rsidP="008B2F6E">
      <w:pPr>
        <w:rPr>
          <w:sz w:val="44"/>
          <w:szCs w:val="44"/>
        </w:rPr>
      </w:pPr>
    </w:p>
    <w:p w14:paraId="158D20F7" w14:textId="62367194" w:rsidR="008B2F6E" w:rsidRDefault="008B2F6E" w:rsidP="008B2F6E">
      <w:pPr>
        <w:rPr>
          <w:sz w:val="44"/>
          <w:szCs w:val="44"/>
        </w:rPr>
      </w:pPr>
    </w:p>
    <w:p w14:paraId="5DB03067" w14:textId="4B3DC000" w:rsidR="008B2F6E" w:rsidRDefault="008B2F6E" w:rsidP="008B2F6E">
      <w:pPr>
        <w:rPr>
          <w:sz w:val="44"/>
          <w:szCs w:val="44"/>
        </w:rPr>
      </w:pPr>
    </w:p>
    <w:p w14:paraId="79579C23" w14:textId="2CDD49F8" w:rsidR="008B2F6E" w:rsidRPr="008B2F6E" w:rsidRDefault="008B2F6E" w:rsidP="008B2F6E">
      <w:pPr>
        <w:jc w:val="right"/>
        <w:rPr>
          <w:sz w:val="24"/>
          <w:szCs w:val="24"/>
        </w:rPr>
      </w:pPr>
      <w:r w:rsidRPr="008B2F6E">
        <w:rPr>
          <w:sz w:val="24"/>
          <w:szCs w:val="24"/>
        </w:rPr>
        <w:t xml:space="preserve">Učenik: </w:t>
      </w:r>
      <w:r w:rsidR="00AF0F1D">
        <w:rPr>
          <w:sz w:val="24"/>
          <w:szCs w:val="24"/>
        </w:rPr>
        <w:t>?</w:t>
      </w:r>
      <w:r w:rsidRPr="008B2F6E">
        <w:rPr>
          <w:sz w:val="24"/>
          <w:szCs w:val="24"/>
        </w:rPr>
        <w:t xml:space="preserve"> </w:t>
      </w:r>
    </w:p>
    <w:p w14:paraId="7EA44622" w14:textId="391B0D3A" w:rsidR="008B2F6E" w:rsidRDefault="008B2F6E" w:rsidP="008B2F6E">
      <w:pPr>
        <w:jc w:val="right"/>
        <w:rPr>
          <w:sz w:val="24"/>
          <w:szCs w:val="24"/>
        </w:rPr>
      </w:pPr>
      <w:r w:rsidRPr="008B2F6E">
        <w:rPr>
          <w:sz w:val="24"/>
          <w:szCs w:val="24"/>
        </w:rPr>
        <w:t>Razred:</w:t>
      </w:r>
      <w:r w:rsidR="002F2E42">
        <w:rPr>
          <w:sz w:val="24"/>
          <w:szCs w:val="24"/>
        </w:rPr>
        <w:t xml:space="preserve"> 7</w:t>
      </w:r>
      <w:r w:rsidRPr="008B2F6E">
        <w:rPr>
          <w:sz w:val="24"/>
          <w:szCs w:val="24"/>
        </w:rPr>
        <w:t xml:space="preserve">. </w:t>
      </w:r>
      <w:r w:rsidR="00AF0F1D">
        <w:rPr>
          <w:sz w:val="24"/>
          <w:szCs w:val="24"/>
        </w:rPr>
        <w:t>?</w:t>
      </w:r>
    </w:p>
    <w:p w14:paraId="6D4FD7E3" w14:textId="77777777" w:rsidR="008B2F6E" w:rsidRDefault="008B2F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3817AD" w14:textId="29565FFC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lastRenderedPageBreak/>
        <w:t>UVOD</w:t>
      </w:r>
    </w:p>
    <w:p w14:paraId="7D4D9F1E" w14:textId="7DD15444" w:rsidR="008B2F6E" w:rsidRPr="002372E9" w:rsidRDefault="002F2E42" w:rsidP="008B2F6E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2372E9">
        <w:rPr>
          <w:i/>
          <w:iCs/>
          <w:sz w:val="24"/>
          <w:szCs w:val="24"/>
        </w:rPr>
        <w:t>Ukratko opisati građu i ulogu kože kod čovjeka te na koji način ju štitimo</w:t>
      </w:r>
    </w:p>
    <w:p w14:paraId="629ABCFF" w14:textId="2AD173F7" w:rsidR="002F2E42" w:rsidRPr="002372E9" w:rsidRDefault="00226720" w:rsidP="008B2F6E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2372E9">
        <w:rPr>
          <w:i/>
          <w:iCs/>
          <w:sz w:val="24"/>
          <w:szCs w:val="24"/>
        </w:rPr>
        <w:t>Istražiti kako se zove znanost koja se bavi proučavanjem otisaka prstiju i koji hrvatski znanstvenik je otiske pristiju pri puta koristio u kriminalistici i na taj način osnovao znanost o otiscima pristiju</w:t>
      </w:r>
    </w:p>
    <w:p w14:paraId="405AA3E5" w14:textId="04196E51" w:rsidR="00226720" w:rsidRPr="002372E9" w:rsidRDefault="00226720" w:rsidP="008B2F6E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2372E9">
        <w:rPr>
          <w:i/>
          <w:iCs/>
          <w:sz w:val="24"/>
          <w:szCs w:val="24"/>
        </w:rPr>
        <w:t>Saznaj koja su četiri osnovna oblika otisaka prstiju i priloži njihove slike (slike označi)</w:t>
      </w:r>
    </w:p>
    <w:p w14:paraId="4879E2CF" w14:textId="77777777" w:rsidR="002F2E42" w:rsidRDefault="002F2E42" w:rsidP="00226720">
      <w:pPr>
        <w:pStyle w:val="Odlomakpopisa"/>
        <w:rPr>
          <w:sz w:val="24"/>
          <w:szCs w:val="24"/>
        </w:rPr>
      </w:pPr>
    </w:p>
    <w:p w14:paraId="449D5F14" w14:textId="77777777" w:rsidR="00226720" w:rsidRDefault="00226720" w:rsidP="008B2F6E">
      <w:pPr>
        <w:rPr>
          <w:sz w:val="24"/>
          <w:szCs w:val="24"/>
        </w:rPr>
      </w:pPr>
      <w:r w:rsidRPr="00226720">
        <w:rPr>
          <w:b/>
          <w:bCs/>
          <w:sz w:val="24"/>
          <w:szCs w:val="24"/>
        </w:rPr>
        <w:t>ISTRAŽIVAČKO PITANJE</w:t>
      </w:r>
      <w:r w:rsidRPr="00226720">
        <w:rPr>
          <w:sz w:val="24"/>
          <w:szCs w:val="24"/>
        </w:rPr>
        <w:t xml:space="preserve"> </w:t>
      </w:r>
    </w:p>
    <w:p w14:paraId="11DB2C6A" w14:textId="64556C5D" w:rsidR="008B2F6E" w:rsidRDefault="00226720" w:rsidP="008B2F6E">
      <w:pPr>
        <w:rPr>
          <w:sz w:val="24"/>
          <w:szCs w:val="24"/>
        </w:rPr>
      </w:pPr>
      <w:r w:rsidRPr="00226720">
        <w:rPr>
          <w:sz w:val="24"/>
          <w:szCs w:val="24"/>
        </w:rPr>
        <w:t>Nasljeđuju li se vrste crteža otisaka prstiju?</w:t>
      </w:r>
    </w:p>
    <w:p w14:paraId="3C2B0D6B" w14:textId="283CE842" w:rsidR="00226720" w:rsidRDefault="00226720" w:rsidP="008B2F6E">
      <w:pPr>
        <w:rPr>
          <w:b/>
          <w:bCs/>
          <w:sz w:val="24"/>
          <w:szCs w:val="24"/>
        </w:rPr>
      </w:pPr>
      <w:r w:rsidRPr="00226720">
        <w:rPr>
          <w:b/>
          <w:bCs/>
          <w:sz w:val="24"/>
          <w:szCs w:val="24"/>
        </w:rPr>
        <w:t>PRETPOSTAVKA</w:t>
      </w:r>
    </w:p>
    <w:p w14:paraId="43A6F242" w14:textId="55132C86" w:rsidR="00226720" w:rsidRPr="002372E9" w:rsidRDefault="00226720" w:rsidP="00226720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2372E9">
        <w:rPr>
          <w:i/>
          <w:iCs/>
          <w:sz w:val="24"/>
          <w:szCs w:val="24"/>
        </w:rPr>
        <w:t>Ovo je vaš odgovor na istraživačko pitanje, nasljeđuju se ili ne otisci prstiju. Samo napišite rečenicu o tome što vi mislite, nasljeđuju li se ili ne.</w:t>
      </w:r>
    </w:p>
    <w:p w14:paraId="4D638E7D" w14:textId="51B537AF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MATERIJAL I METODE RADA</w:t>
      </w:r>
    </w:p>
    <w:p w14:paraId="7CE356F1" w14:textId="3F0F7C78" w:rsidR="002372E9" w:rsidRPr="002372E9" w:rsidRDefault="002372E9" w:rsidP="002372E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372E9">
        <w:rPr>
          <w:sz w:val="24"/>
          <w:szCs w:val="24"/>
        </w:rPr>
        <w:t xml:space="preserve"> </w:t>
      </w:r>
      <w:r w:rsidRPr="002372E9">
        <w:rPr>
          <w:sz w:val="24"/>
          <w:szCs w:val="24"/>
        </w:rPr>
        <w:t>jastučić za žig natopljen tintom, povećalo, vlažne maramice, karton</w:t>
      </w:r>
      <w:r w:rsidRPr="002372E9">
        <w:rPr>
          <w:sz w:val="24"/>
          <w:szCs w:val="24"/>
        </w:rPr>
        <w:t xml:space="preserve"> (papir)</w:t>
      </w:r>
      <w:r w:rsidRPr="002372E9">
        <w:rPr>
          <w:sz w:val="24"/>
          <w:szCs w:val="24"/>
        </w:rPr>
        <w:t xml:space="preserve"> za otiske prstiju</w:t>
      </w:r>
    </w:p>
    <w:p w14:paraId="5026E64D" w14:textId="09663EDA" w:rsidR="002372E9" w:rsidRPr="002372E9" w:rsidRDefault="002372E9" w:rsidP="002372E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372E9">
        <w:rPr>
          <w:i/>
          <w:iCs/>
          <w:sz w:val="24"/>
          <w:szCs w:val="24"/>
        </w:rPr>
        <w:t>Umjesto jastučića za žig i tinte možete upotrijebiti neku spužvicu i boju (najbolje crnu ili neku drugu tamnu boju)</w:t>
      </w:r>
    </w:p>
    <w:p w14:paraId="36AB2E0C" w14:textId="77777777" w:rsidR="002372E9" w:rsidRDefault="002372E9" w:rsidP="008B2F6E">
      <w:pPr>
        <w:rPr>
          <w:b/>
          <w:bCs/>
          <w:sz w:val="24"/>
          <w:szCs w:val="24"/>
        </w:rPr>
      </w:pPr>
    </w:p>
    <w:p w14:paraId="7C64464D" w14:textId="77777777" w:rsidR="002372E9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OPIS RADA</w:t>
      </w:r>
      <w:r w:rsidR="002372E9">
        <w:rPr>
          <w:b/>
          <w:bCs/>
          <w:sz w:val="24"/>
          <w:szCs w:val="24"/>
        </w:rPr>
        <w:t xml:space="preserve"> </w:t>
      </w:r>
    </w:p>
    <w:p w14:paraId="0680EE11" w14:textId="2DE9E9B7" w:rsidR="008B2F6E" w:rsidRPr="002372E9" w:rsidRDefault="002372E9" w:rsidP="008B2F6E">
      <w:pPr>
        <w:rPr>
          <w:b/>
          <w:bCs/>
          <w:sz w:val="24"/>
          <w:szCs w:val="24"/>
        </w:rPr>
      </w:pPr>
      <w:r w:rsidRPr="002372E9">
        <w:rPr>
          <w:rStyle w:val="Naglaeno"/>
          <w:rFonts w:cstheme="minorHAnsi"/>
          <w:sz w:val="24"/>
          <w:szCs w:val="24"/>
          <w:shd w:val="clear" w:color="auto" w:fill="FFFFFF"/>
        </w:rPr>
        <w:t>Uzimanje otisaka</w:t>
      </w:r>
    </w:p>
    <w:p w14:paraId="34954E65" w14:textId="774ACABB" w:rsidR="008B2F6E" w:rsidRPr="002372E9" w:rsidRDefault="002372E9" w:rsidP="00AF0F1D">
      <w:pPr>
        <w:pStyle w:val="Odlomakpopisa"/>
        <w:rPr>
          <w:i/>
          <w:iCs/>
          <w:sz w:val="28"/>
          <w:szCs w:val="28"/>
        </w:rPr>
      </w:pPr>
      <w:r w:rsidRPr="002372E9">
        <w:rPr>
          <w:i/>
          <w:iCs/>
          <w:sz w:val="24"/>
          <w:szCs w:val="24"/>
        </w:rPr>
        <w:t xml:space="preserve">Na jastučić za žig koji je natopljen tintom prisloni sa strane prst, lagano zakreni s lijeve na desnu stranu, potom zakretanjem prsta prenesi otisak na karton za otiske prstiju. Postupak ponovi sa svih pet prstiju na </w:t>
      </w:r>
      <w:r w:rsidRPr="002372E9">
        <w:rPr>
          <w:i/>
          <w:iCs/>
          <w:sz w:val="24"/>
          <w:szCs w:val="24"/>
        </w:rPr>
        <w:t xml:space="preserve">desnoj </w:t>
      </w:r>
      <w:r w:rsidRPr="002372E9">
        <w:rPr>
          <w:i/>
          <w:iCs/>
          <w:sz w:val="24"/>
          <w:szCs w:val="24"/>
        </w:rPr>
        <w:t xml:space="preserve">ruci. </w:t>
      </w:r>
    </w:p>
    <w:p w14:paraId="6D8BA5BD" w14:textId="7D36F17F" w:rsidR="008B2F6E" w:rsidRDefault="002372E9" w:rsidP="002372E9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2372E9">
        <w:rPr>
          <w:i/>
          <w:iCs/>
          <w:sz w:val="24"/>
          <w:szCs w:val="24"/>
        </w:rPr>
        <w:t>Izgled listića s otiscima prstiju</w:t>
      </w:r>
      <w:r w:rsidR="0045502F">
        <w:rPr>
          <w:i/>
          <w:iCs/>
          <w:sz w:val="24"/>
          <w:szCs w:val="24"/>
        </w:rPr>
        <w:t>:</w:t>
      </w:r>
    </w:p>
    <w:p w14:paraId="3FDB88C0" w14:textId="77777777" w:rsidR="0045502F" w:rsidRDefault="0045502F" w:rsidP="002372E9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  <w:gridCol w:w="1390"/>
        <w:gridCol w:w="1391"/>
      </w:tblGrid>
      <w:tr w:rsidR="0045502F" w14:paraId="2D0A30DC" w14:textId="77777777" w:rsidTr="0045502F">
        <w:tc>
          <w:tcPr>
            <w:tcW w:w="6951" w:type="dxa"/>
            <w:gridSpan w:val="5"/>
          </w:tcPr>
          <w:p w14:paraId="06274EE4" w14:textId="0188E723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>Ime ispitanika:</w:t>
            </w:r>
          </w:p>
        </w:tc>
      </w:tr>
      <w:tr w:rsidR="0045502F" w14:paraId="64069EE9" w14:textId="77777777" w:rsidTr="0045502F">
        <w:tc>
          <w:tcPr>
            <w:tcW w:w="1390" w:type="dxa"/>
          </w:tcPr>
          <w:p w14:paraId="7B012BF4" w14:textId="194A911E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>1.prst</w:t>
            </w:r>
          </w:p>
        </w:tc>
        <w:tc>
          <w:tcPr>
            <w:tcW w:w="1390" w:type="dxa"/>
          </w:tcPr>
          <w:p w14:paraId="77002D24" w14:textId="02EC584A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 xml:space="preserve">2. </w:t>
            </w:r>
            <w:r w:rsidRPr="0045502F">
              <w:rPr>
                <w:sz w:val="24"/>
                <w:szCs w:val="24"/>
              </w:rPr>
              <w:t>prst</w:t>
            </w:r>
          </w:p>
        </w:tc>
        <w:tc>
          <w:tcPr>
            <w:tcW w:w="1390" w:type="dxa"/>
          </w:tcPr>
          <w:p w14:paraId="5CD0C7DF" w14:textId="60B84A13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 xml:space="preserve">3. </w:t>
            </w:r>
            <w:r w:rsidRPr="0045502F">
              <w:rPr>
                <w:sz w:val="24"/>
                <w:szCs w:val="24"/>
              </w:rPr>
              <w:t>prst</w:t>
            </w:r>
          </w:p>
        </w:tc>
        <w:tc>
          <w:tcPr>
            <w:tcW w:w="1390" w:type="dxa"/>
          </w:tcPr>
          <w:p w14:paraId="50909159" w14:textId="7B71999D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 xml:space="preserve">4. </w:t>
            </w:r>
            <w:r w:rsidRPr="0045502F">
              <w:rPr>
                <w:sz w:val="24"/>
                <w:szCs w:val="24"/>
              </w:rPr>
              <w:t>prst</w:t>
            </w:r>
          </w:p>
        </w:tc>
        <w:tc>
          <w:tcPr>
            <w:tcW w:w="1391" w:type="dxa"/>
          </w:tcPr>
          <w:p w14:paraId="5524ED48" w14:textId="518BA45C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 xml:space="preserve">5. </w:t>
            </w:r>
            <w:r w:rsidRPr="0045502F">
              <w:rPr>
                <w:sz w:val="24"/>
                <w:szCs w:val="24"/>
              </w:rPr>
              <w:t>prst</w:t>
            </w:r>
          </w:p>
        </w:tc>
      </w:tr>
      <w:tr w:rsidR="0045502F" w14:paraId="7D2EDC1C" w14:textId="77777777" w:rsidTr="0045502F">
        <w:tc>
          <w:tcPr>
            <w:tcW w:w="1390" w:type="dxa"/>
          </w:tcPr>
          <w:p w14:paraId="57346B6C" w14:textId="77777777" w:rsid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43CE35F0" w14:textId="77777777" w:rsid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3E9676B3" w14:textId="77777777" w:rsid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1F7CF708" w14:textId="77777777" w:rsid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  <w:p w14:paraId="6D0B490D" w14:textId="2D548B9E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4FE73F4" w14:textId="77777777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0B337C7" w14:textId="77777777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466F827E" w14:textId="77777777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14:paraId="3EEDF444" w14:textId="77777777" w:rsidR="0045502F" w:rsidRPr="0045502F" w:rsidRDefault="0045502F" w:rsidP="0045502F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14:paraId="3E7B9A72" w14:textId="77777777" w:rsidR="0045502F" w:rsidRDefault="0045502F" w:rsidP="0045502F">
      <w:pPr>
        <w:pStyle w:val="Odlomakpopisa"/>
        <w:rPr>
          <w:i/>
          <w:iCs/>
          <w:sz w:val="24"/>
          <w:szCs w:val="24"/>
        </w:rPr>
      </w:pPr>
    </w:p>
    <w:p w14:paraId="6E099B9E" w14:textId="77777777" w:rsidR="0045502F" w:rsidRPr="002372E9" w:rsidRDefault="0045502F" w:rsidP="0045502F">
      <w:pPr>
        <w:pStyle w:val="Odlomakpopisa"/>
        <w:rPr>
          <w:i/>
          <w:iCs/>
          <w:sz w:val="24"/>
          <w:szCs w:val="24"/>
        </w:rPr>
      </w:pPr>
    </w:p>
    <w:p w14:paraId="25A20724" w14:textId="181D9E17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REZULTAT</w:t>
      </w:r>
      <w:r w:rsidR="0045502F">
        <w:rPr>
          <w:b/>
          <w:bCs/>
          <w:sz w:val="24"/>
          <w:szCs w:val="24"/>
        </w:rPr>
        <w:t>I</w:t>
      </w:r>
    </w:p>
    <w:p w14:paraId="4C72738A" w14:textId="00235833" w:rsidR="002372E9" w:rsidRPr="002372E9" w:rsidRDefault="002372E9" w:rsidP="002372E9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2372E9">
        <w:rPr>
          <w:i/>
          <w:iCs/>
          <w:sz w:val="24"/>
          <w:szCs w:val="24"/>
        </w:rPr>
        <w:t>Priložiti fotografije otisaka prstiju članova obitelji</w:t>
      </w:r>
    </w:p>
    <w:p w14:paraId="2A878DEF" w14:textId="61F53543" w:rsidR="008B2F6E" w:rsidRPr="002372E9" w:rsidRDefault="002372E9" w:rsidP="002372E9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 w:rsidRPr="002372E9">
        <w:rPr>
          <w:i/>
          <w:iCs/>
          <w:sz w:val="24"/>
          <w:szCs w:val="24"/>
        </w:rPr>
        <w:t xml:space="preserve">Odredite </w:t>
      </w:r>
      <w:r w:rsidRPr="002372E9">
        <w:rPr>
          <w:i/>
          <w:iCs/>
          <w:sz w:val="24"/>
          <w:szCs w:val="24"/>
        </w:rPr>
        <w:t>koju vrstu otisaka prstiju imaju članovi vaše obitelji</w:t>
      </w:r>
    </w:p>
    <w:p w14:paraId="17093F7C" w14:textId="706134F8" w:rsidR="002372E9" w:rsidRPr="002372E9" w:rsidRDefault="002372E9" w:rsidP="002372E9">
      <w:pPr>
        <w:pStyle w:val="Odlomakpopisa"/>
        <w:numPr>
          <w:ilvl w:val="0"/>
          <w:numId w:val="2"/>
        </w:numPr>
        <w:rPr>
          <w:i/>
          <w:iCs/>
          <w:sz w:val="28"/>
          <w:szCs w:val="28"/>
        </w:rPr>
      </w:pPr>
      <w:r w:rsidRPr="002372E9">
        <w:rPr>
          <w:i/>
          <w:iCs/>
          <w:sz w:val="24"/>
          <w:szCs w:val="24"/>
        </w:rPr>
        <w:lastRenderedPageBreak/>
        <w:t>Usporedite vrste crteža otisaka članova obitelji i utvrdite postoji li povezanost otisaka ispitanika u srodstvu</w:t>
      </w:r>
    </w:p>
    <w:p w14:paraId="5C39F378" w14:textId="29A4AD82" w:rsidR="002372E9" w:rsidRDefault="0045502F" w:rsidP="0045502F">
      <w:pPr>
        <w:ind w:left="360"/>
      </w:pPr>
      <w:r>
        <w:t>Tablica 1. Analiza vrste crteža otiska članova obitelji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11"/>
        <w:gridCol w:w="2878"/>
        <w:gridCol w:w="2913"/>
      </w:tblGrid>
      <w:tr w:rsidR="0045502F" w14:paraId="1012BE1D" w14:textId="77777777" w:rsidTr="0045502F">
        <w:tc>
          <w:tcPr>
            <w:tcW w:w="3020" w:type="dxa"/>
          </w:tcPr>
          <w:p w14:paraId="3F8D9435" w14:textId="0FC3E47C" w:rsidR="0045502F" w:rsidRPr="0045502F" w:rsidRDefault="0045502F" w:rsidP="0045502F">
            <w:pPr>
              <w:rPr>
                <w:i/>
                <w:iCs/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>Članovi obitelji</w:t>
            </w:r>
          </w:p>
        </w:tc>
        <w:tc>
          <w:tcPr>
            <w:tcW w:w="3021" w:type="dxa"/>
          </w:tcPr>
          <w:p w14:paraId="357B965D" w14:textId="4AAE5EBE" w:rsidR="0045502F" w:rsidRPr="0045502F" w:rsidRDefault="0045502F" w:rsidP="0045502F">
            <w:pPr>
              <w:rPr>
                <w:i/>
                <w:iCs/>
                <w:sz w:val="24"/>
                <w:szCs w:val="24"/>
              </w:rPr>
            </w:pPr>
            <w:r w:rsidRPr="0045502F">
              <w:rPr>
                <w:sz w:val="24"/>
                <w:szCs w:val="24"/>
              </w:rPr>
              <w:t>Vrsta crteža otiska</w:t>
            </w:r>
          </w:p>
        </w:tc>
        <w:tc>
          <w:tcPr>
            <w:tcW w:w="3021" w:type="dxa"/>
          </w:tcPr>
          <w:p w14:paraId="614430D8" w14:textId="47FD9F92" w:rsidR="0045502F" w:rsidRDefault="0045502F" w:rsidP="0045502F">
            <w:pPr>
              <w:rPr>
                <w:i/>
                <w:iCs/>
                <w:sz w:val="28"/>
                <w:szCs w:val="28"/>
              </w:rPr>
            </w:pPr>
            <w:r>
              <w:t>Podudaranje vrste crteža otiska DA / NE</w:t>
            </w:r>
          </w:p>
        </w:tc>
      </w:tr>
      <w:tr w:rsidR="0045502F" w14:paraId="637C5092" w14:textId="77777777" w:rsidTr="0045502F">
        <w:tc>
          <w:tcPr>
            <w:tcW w:w="3020" w:type="dxa"/>
          </w:tcPr>
          <w:p w14:paraId="3A142ABD" w14:textId="1A026A4D" w:rsidR="0045502F" w:rsidRPr="0045502F" w:rsidRDefault="0045502F" w:rsidP="0045502F">
            <w:pPr>
              <w:pStyle w:val="Odlomakpopisa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0045502F">
              <w:rPr>
                <w:i/>
                <w:iCs/>
                <w:sz w:val="24"/>
                <w:szCs w:val="24"/>
              </w:rPr>
              <w:t>član</w:t>
            </w:r>
          </w:p>
        </w:tc>
        <w:tc>
          <w:tcPr>
            <w:tcW w:w="3021" w:type="dxa"/>
          </w:tcPr>
          <w:p w14:paraId="32B86416" w14:textId="77777777" w:rsidR="0045502F" w:rsidRPr="0045502F" w:rsidRDefault="0045502F" w:rsidP="0045502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6E46825" w14:textId="77777777" w:rsidR="0045502F" w:rsidRDefault="0045502F" w:rsidP="0045502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5502F" w14:paraId="0DD97D48" w14:textId="77777777" w:rsidTr="0045502F">
        <w:tc>
          <w:tcPr>
            <w:tcW w:w="3020" w:type="dxa"/>
          </w:tcPr>
          <w:p w14:paraId="332BD7EB" w14:textId="200DAE13" w:rsidR="0045502F" w:rsidRPr="0045502F" w:rsidRDefault="0045502F" w:rsidP="0045502F">
            <w:pPr>
              <w:pStyle w:val="Odlomakpopisa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0045502F">
              <w:rPr>
                <w:i/>
                <w:iCs/>
                <w:sz w:val="24"/>
                <w:szCs w:val="24"/>
              </w:rPr>
              <w:t>član</w:t>
            </w:r>
          </w:p>
        </w:tc>
        <w:tc>
          <w:tcPr>
            <w:tcW w:w="3021" w:type="dxa"/>
          </w:tcPr>
          <w:p w14:paraId="340714E9" w14:textId="77777777" w:rsidR="0045502F" w:rsidRPr="0045502F" w:rsidRDefault="0045502F" w:rsidP="0045502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B9ED83" w14:textId="77777777" w:rsidR="0045502F" w:rsidRDefault="0045502F" w:rsidP="0045502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5502F" w14:paraId="0E4AC97C" w14:textId="77777777" w:rsidTr="0045502F">
        <w:tc>
          <w:tcPr>
            <w:tcW w:w="3020" w:type="dxa"/>
          </w:tcPr>
          <w:p w14:paraId="6BA7D998" w14:textId="6A86A927" w:rsidR="0045502F" w:rsidRPr="0045502F" w:rsidRDefault="0045502F" w:rsidP="0045502F">
            <w:pPr>
              <w:pStyle w:val="Odlomakpopisa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0045502F">
              <w:rPr>
                <w:i/>
                <w:iCs/>
                <w:sz w:val="24"/>
                <w:szCs w:val="24"/>
              </w:rPr>
              <w:t>član</w:t>
            </w:r>
          </w:p>
        </w:tc>
        <w:tc>
          <w:tcPr>
            <w:tcW w:w="3021" w:type="dxa"/>
          </w:tcPr>
          <w:p w14:paraId="21537D07" w14:textId="77777777" w:rsidR="0045502F" w:rsidRPr="0045502F" w:rsidRDefault="0045502F" w:rsidP="0045502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F04319" w14:textId="77777777" w:rsidR="0045502F" w:rsidRDefault="0045502F" w:rsidP="0045502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5502F" w14:paraId="3D3A8E13" w14:textId="77777777" w:rsidTr="0045502F">
        <w:tc>
          <w:tcPr>
            <w:tcW w:w="3020" w:type="dxa"/>
          </w:tcPr>
          <w:p w14:paraId="662064C0" w14:textId="12675C02" w:rsidR="0045502F" w:rsidRPr="0045502F" w:rsidRDefault="0045502F" w:rsidP="0045502F">
            <w:pPr>
              <w:pStyle w:val="Odlomakpopisa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0045502F">
              <w:rPr>
                <w:i/>
                <w:iCs/>
                <w:sz w:val="24"/>
                <w:szCs w:val="24"/>
              </w:rPr>
              <w:t>član</w:t>
            </w:r>
          </w:p>
        </w:tc>
        <w:tc>
          <w:tcPr>
            <w:tcW w:w="3021" w:type="dxa"/>
          </w:tcPr>
          <w:p w14:paraId="03C5F744" w14:textId="77777777" w:rsidR="0045502F" w:rsidRDefault="0045502F" w:rsidP="004550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CAB9330" w14:textId="77777777" w:rsidR="0045502F" w:rsidRDefault="0045502F" w:rsidP="0045502F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2DA11856" w14:textId="77777777" w:rsidR="0045502F" w:rsidRPr="0045502F" w:rsidRDefault="0045502F" w:rsidP="0045502F">
      <w:pPr>
        <w:ind w:left="360"/>
        <w:rPr>
          <w:i/>
          <w:iCs/>
          <w:sz w:val="28"/>
          <w:szCs w:val="28"/>
        </w:rPr>
      </w:pPr>
    </w:p>
    <w:p w14:paraId="397DA09B" w14:textId="426EE187" w:rsidR="008B2F6E" w:rsidRPr="008B2F6E" w:rsidRDefault="008B2F6E" w:rsidP="00AF0F1D">
      <w:pPr>
        <w:spacing w:line="240" w:lineRule="auto"/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ZAKLJUČAK</w:t>
      </w:r>
    </w:p>
    <w:p w14:paraId="6B63AC50" w14:textId="3E67AB59" w:rsidR="00AF0F1D" w:rsidRPr="0045502F" w:rsidRDefault="0045502F" w:rsidP="000C2374">
      <w:pPr>
        <w:pStyle w:val="Odlomakpopisa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45502F">
        <w:rPr>
          <w:i/>
          <w:iCs/>
          <w:sz w:val="24"/>
          <w:szCs w:val="24"/>
        </w:rPr>
        <w:t>Potvrdite ili opovrgnite vašu pretpostavku s početka rada. Moja pretpostavka na početku rada je bila točna/netočna</w:t>
      </w:r>
      <w:r>
        <w:rPr>
          <w:i/>
          <w:iCs/>
          <w:sz w:val="24"/>
          <w:szCs w:val="24"/>
        </w:rPr>
        <w:t>, otisci prstiju se</w:t>
      </w:r>
      <w:r w:rsidRPr="0045502F">
        <w:rPr>
          <w:i/>
          <w:iCs/>
          <w:sz w:val="24"/>
          <w:szCs w:val="24"/>
        </w:rPr>
        <w:t>….</w:t>
      </w:r>
    </w:p>
    <w:p w14:paraId="3A8E3D0A" w14:textId="77777777" w:rsidR="00AF0F1D" w:rsidRPr="008B2F6E" w:rsidRDefault="00AF0F1D" w:rsidP="00AF0F1D">
      <w:pPr>
        <w:pStyle w:val="Odlomakpopisa"/>
        <w:rPr>
          <w:sz w:val="24"/>
          <w:szCs w:val="24"/>
        </w:rPr>
      </w:pPr>
    </w:p>
    <w:p w14:paraId="05C0BB6B" w14:textId="140F157B" w:rsidR="008B2F6E" w:rsidRPr="0045502F" w:rsidRDefault="0045502F" w:rsidP="008B2F6E">
      <w:pPr>
        <w:rPr>
          <w:b/>
          <w:bCs/>
          <w:sz w:val="24"/>
          <w:szCs w:val="24"/>
        </w:rPr>
      </w:pPr>
      <w:r w:rsidRPr="0045502F">
        <w:rPr>
          <w:b/>
          <w:bCs/>
          <w:sz w:val="24"/>
          <w:szCs w:val="24"/>
        </w:rPr>
        <w:t>LITERATURA</w:t>
      </w:r>
    </w:p>
    <w:p w14:paraId="21B7C8B5" w14:textId="62C51824" w:rsidR="0045502F" w:rsidRPr="0045502F" w:rsidRDefault="0045502F" w:rsidP="0045502F">
      <w:pPr>
        <w:pStyle w:val="Odlomakpopisa"/>
        <w:numPr>
          <w:ilvl w:val="0"/>
          <w:numId w:val="2"/>
        </w:numPr>
        <w:rPr>
          <w:i/>
          <w:iCs/>
          <w:sz w:val="24"/>
          <w:szCs w:val="24"/>
        </w:rPr>
      </w:pPr>
      <w:r w:rsidRPr="0045502F">
        <w:rPr>
          <w:i/>
          <w:iCs/>
          <w:sz w:val="24"/>
          <w:szCs w:val="24"/>
        </w:rPr>
        <w:t>Navedite knjige i Internet stranice na kojima ste istraživali o zadanoj temi</w:t>
      </w:r>
    </w:p>
    <w:sectPr w:rsidR="0045502F" w:rsidRPr="0045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69B"/>
    <w:multiLevelType w:val="hybridMultilevel"/>
    <w:tmpl w:val="345C3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410"/>
    <w:multiLevelType w:val="hybridMultilevel"/>
    <w:tmpl w:val="A75E3908"/>
    <w:lvl w:ilvl="0" w:tplc="4B322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0F1E"/>
    <w:multiLevelType w:val="hybridMultilevel"/>
    <w:tmpl w:val="9AE27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20D1"/>
    <w:multiLevelType w:val="hybridMultilevel"/>
    <w:tmpl w:val="99280BF4"/>
    <w:lvl w:ilvl="0" w:tplc="1670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6E"/>
    <w:rsid w:val="000C2374"/>
    <w:rsid w:val="00226720"/>
    <w:rsid w:val="002372E9"/>
    <w:rsid w:val="002F2E42"/>
    <w:rsid w:val="0045502F"/>
    <w:rsid w:val="00791BD0"/>
    <w:rsid w:val="008B2F6E"/>
    <w:rsid w:val="00AF0F1D"/>
    <w:rsid w:val="00B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D44"/>
  <w15:chartTrackingRefBased/>
  <w15:docId w15:val="{EBC1BEBD-461A-412A-8997-3EDA9D6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F6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72E9"/>
    <w:rPr>
      <w:b/>
      <w:bCs/>
    </w:rPr>
  </w:style>
  <w:style w:type="table" w:styleId="Reetkatablice">
    <w:name w:val="Table Grid"/>
    <w:basedOn w:val="Obinatablica"/>
    <w:uiPriority w:val="39"/>
    <w:rsid w:val="004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ivana.skocic@skole.hr</dc:creator>
  <cp:keywords/>
  <dc:description/>
  <cp:lastModifiedBy>Ivana Skočić</cp:lastModifiedBy>
  <cp:revision>3</cp:revision>
  <dcterms:created xsi:type="dcterms:W3CDTF">2020-05-17T18:57:00Z</dcterms:created>
  <dcterms:modified xsi:type="dcterms:W3CDTF">2020-05-17T19:33:00Z</dcterms:modified>
</cp:coreProperties>
</file>